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0FEB8A" w:rsidR="00C34772" w:rsidRPr="0026421F" w:rsidRDefault="000467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6BF2E2" w:rsidR="00C34772" w:rsidRPr="00D339A1" w:rsidRDefault="000467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AE5D91" w:rsidR="002A7340" w:rsidRPr="00CD56BA" w:rsidRDefault="00046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B9DC4" w:rsidR="002A7340" w:rsidRPr="00CD56BA" w:rsidRDefault="00046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6778F8" w:rsidR="002A7340" w:rsidRPr="00CD56BA" w:rsidRDefault="00046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97F48B" w:rsidR="002A7340" w:rsidRPr="00CD56BA" w:rsidRDefault="00046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F1851" w:rsidR="002A7340" w:rsidRPr="00CD56BA" w:rsidRDefault="00046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5901A0" w:rsidR="002A7340" w:rsidRPr="00CD56BA" w:rsidRDefault="00046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7BAADA" w:rsidR="002A7340" w:rsidRPr="00CD56BA" w:rsidRDefault="00046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BE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C6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6F66C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F24C7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4FD4B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E7A58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3DF4B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E5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EC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84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2D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61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85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A0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D3A8C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D7973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DF9E6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E1B0C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76523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DCD4D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F044F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BE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8E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28C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07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FB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9B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53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986D2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9D563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37FB1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7EE43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B2A93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B5964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569DD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5D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C0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67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C5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D0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10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62112" w:rsidR="001835FB" w:rsidRPr="000307EE" w:rsidRDefault="000467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0F341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B8066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C36E4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0AF2F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71F1D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4DB03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D4251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0D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99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2A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4A044" w:rsidR="001835FB" w:rsidRPr="000307EE" w:rsidRDefault="000467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Sea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18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2B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5F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35678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6BE9F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834CC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3DD9B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1BCA5" w:rsidR="009A6C64" w:rsidRPr="00730585" w:rsidRDefault="00046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9E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FE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8F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BB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E2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93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EF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88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53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67CC" w:rsidRPr="00B537C7" w:rsidRDefault="00046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0851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7CC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EA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2019-12-12T15:31:00.0000000Z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