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C84A6" w:rsidR="00C34772" w:rsidRPr="0026421F" w:rsidRDefault="00764C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DD156" w:rsidR="00C34772" w:rsidRPr="00D339A1" w:rsidRDefault="00764C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336E7" w:rsidR="002A7340" w:rsidRPr="00CD56BA" w:rsidRDefault="00764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6647FF" w:rsidR="002A7340" w:rsidRPr="00CD56BA" w:rsidRDefault="00764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A53ED" w:rsidR="002A7340" w:rsidRPr="00CD56BA" w:rsidRDefault="00764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2D1AA" w:rsidR="002A7340" w:rsidRPr="00CD56BA" w:rsidRDefault="00764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5F803" w:rsidR="002A7340" w:rsidRPr="00CD56BA" w:rsidRDefault="00764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C91F3" w:rsidR="002A7340" w:rsidRPr="00CD56BA" w:rsidRDefault="00764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EC169" w:rsidR="002A7340" w:rsidRPr="00CD56BA" w:rsidRDefault="00764C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9C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75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00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A8DE8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C0EF3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ACDFB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52A3B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A7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0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F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2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6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D0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1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02EF3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40A00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5C286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FB38E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20818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51C33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5FC6F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5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07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47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82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D8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7B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23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46FA7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DF939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E893D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DDA01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19156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C4161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5A90E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C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E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3A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1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19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52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3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644CA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31A45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DA308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032FB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EA650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6B904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CEF7A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9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3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4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0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F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4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BE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3B9D3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79C23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FC7E0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50395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43332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CDAD1" w:rsidR="009A6C64" w:rsidRPr="00730585" w:rsidRDefault="00764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27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CD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D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3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7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CE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32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BB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CBE" w:rsidRPr="00B537C7" w:rsidRDefault="00764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A925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B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