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391A" w:rsidR="0061148E" w:rsidRPr="00177744" w:rsidRDefault="00281F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0F6D" w:rsidR="0061148E" w:rsidRPr="00177744" w:rsidRDefault="00281F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20873" w:rsidR="00983D57" w:rsidRPr="00177744" w:rsidRDefault="00281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E97A9" w:rsidR="00983D57" w:rsidRPr="00177744" w:rsidRDefault="00281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E5524" w:rsidR="00983D57" w:rsidRPr="00177744" w:rsidRDefault="00281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3049A" w:rsidR="00983D57" w:rsidRPr="00177744" w:rsidRDefault="00281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30109" w:rsidR="00983D57" w:rsidRPr="00177744" w:rsidRDefault="00281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ACC07" w:rsidR="00983D57" w:rsidRPr="00177744" w:rsidRDefault="00281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2563A" w:rsidR="00983D57" w:rsidRPr="00177744" w:rsidRDefault="00281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E7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82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9F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174E4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B4EAA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4FFFB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D6556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08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9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5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BC2CB" w:rsidR="00B87ED3" w:rsidRPr="00177744" w:rsidRDefault="00281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59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D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5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B36A5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39A07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7027D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8BBD5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EB148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DF5D8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1B742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C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8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7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623D8" w:rsidR="00B87ED3" w:rsidRPr="00177744" w:rsidRDefault="00281F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4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D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0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B3AB7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66968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6AA23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29862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254C0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7CB13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29B40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08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6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9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C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A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6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A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7BF52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E5377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07916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3BF87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7A497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06E10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F0E22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3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4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1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7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2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B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D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B15C8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04CB5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052DF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A4FB0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C9954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16970" w:rsidR="00B87ED3" w:rsidRPr="00177744" w:rsidRDefault="00281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97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F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B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7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F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2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6B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F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FA8"/>
    <w:rsid w:val="002E36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2024-06-18T04:14:00.0000000Z</dcterms:modified>
</coreProperties>
</file>