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3188" w:rsidR="0061148E" w:rsidRPr="0035681E" w:rsidRDefault="007D6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5B734" w:rsidR="0061148E" w:rsidRPr="0035681E" w:rsidRDefault="007D6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72BC7" w:rsidR="00CD0676" w:rsidRPr="00944D28" w:rsidRDefault="007D6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34945" w:rsidR="00CD0676" w:rsidRPr="00944D28" w:rsidRDefault="007D6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0B73A" w:rsidR="00CD0676" w:rsidRPr="00944D28" w:rsidRDefault="007D6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4545C" w:rsidR="00CD0676" w:rsidRPr="00944D28" w:rsidRDefault="007D6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8D848" w:rsidR="00CD0676" w:rsidRPr="00944D28" w:rsidRDefault="007D6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8FAA7" w:rsidR="00CD0676" w:rsidRPr="00944D28" w:rsidRDefault="007D6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EEEAE" w:rsidR="00CD0676" w:rsidRPr="00944D28" w:rsidRDefault="007D6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1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18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4F5F3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B692A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65BAE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7C81D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9C90A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3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E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7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4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23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AFC5C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F8DF2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9DA9F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981AB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635ED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EADC9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6B9FB" w:rsidR="00B87ED3" w:rsidRPr="00944D28" w:rsidRDefault="007D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5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0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F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8094D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247B8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198F4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ACCD2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38DB4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2B41D4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D79C6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9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6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0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5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16859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2E385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02591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F17C82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8D3D0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89B08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4D31C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D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F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D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2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2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3AF94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2724F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CA5FD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095FE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FA9E5" w:rsidR="00B87ED3" w:rsidRPr="00944D28" w:rsidRDefault="007D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4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B8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3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7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8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C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1E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2024-06-18T08:56:00.0000000Z</dcterms:modified>
</coreProperties>
</file>