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3F8BF" w:rsidR="00D930ED" w:rsidRPr="00EA69E9" w:rsidRDefault="00CC7C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7D392" w:rsidR="00D930ED" w:rsidRPr="00790574" w:rsidRDefault="00CC7C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6AC02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B633E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1354C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636FF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57888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D62C7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77C4A" w:rsidR="00B87ED3" w:rsidRPr="00FC7F6A" w:rsidRDefault="00CC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C7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DB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EF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77493" w:rsidR="00B87ED3" w:rsidRPr="00D44524" w:rsidRDefault="00CC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36604" w:rsidR="00B87ED3" w:rsidRPr="00D44524" w:rsidRDefault="00CC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36DDB" w:rsidR="00B87ED3" w:rsidRPr="00D44524" w:rsidRDefault="00CC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F812B" w:rsidR="00B87ED3" w:rsidRPr="00D44524" w:rsidRDefault="00CC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23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42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C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01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D8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A3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B2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4C472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2C37C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747DA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60B9C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91CC1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5F070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AC9BC" w:rsidR="000B5588" w:rsidRPr="00D44524" w:rsidRDefault="00CC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1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22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C7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83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0F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5C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A2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8BAB2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18BC2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6778D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5F257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71EB3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4A74D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FDDBD" w:rsidR="00846B8B" w:rsidRPr="00D44524" w:rsidRDefault="00CC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F2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B9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53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EE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18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2E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AA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F271D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A0C6F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17EB6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C30A8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5DAC9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98066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A2A32" w:rsidR="007A5870" w:rsidRPr="00D44524" w:rsidRDefault="00CC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C4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BA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70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3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70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F9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19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55FC8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3A29B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773BF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0389E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ED5F5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AA846" w:rsidR="0021795A" w:rsidRPr="00D44524" w:rsidRDefault="00CC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E8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85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1F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05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8A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3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66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0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CC3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2024-06-15T06:08:00.0000000Z</dcterms:modified>
</coreProperties>
</file>