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D3256" w:rsidR="00FD3806" w:rsidRPr="00A72646" w:rsidRDefault="007525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2F545" w:rsidR="00FD3806" w:rsidRPr="002A5E6C" w:rsidRDefault="007525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8A8B4" w:rsidR="00B87ED3" w:rsidRPr="00AF0D95" w:rsidRDefault="00752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746A6" w:rsidR="00B87ED3" w:rsidRPr="00AF0D95" w:rsidRDefault="00752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2E720" w:rsidR="00B87ED3" w:rsidRPr="00AF0D95" w:rsidRDefault="00752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986FE" w:rsidR="00B87ED3" w:rsidRPr="00AF0D95" w:rsidRDefault="00752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C6ED0" w:rsidR="00B87ED3" w:rsidRPr="00AF0D95" w:rsidRDefault="00752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4F6C3" w:rsidR="00B87ED3" w:rsidRPr="00AF0D95" w:rsidRDefault="00752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CEFFD" w:rsidR="00B87ED3" w:rsidRPr="00AF0D95" w:rsidRDefault="00752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0D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96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73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FC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79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28C3F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083C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99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6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A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7B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99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F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AC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01E68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0A060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8DFCA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648C1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4510A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003B8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F4F6F" w:rsidR="00B87ED3" w:rsidRPr="00AF0D95" w:rsidRDefault="00752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B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5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E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6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2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171A7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C82FA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789C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EE9BE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1AE6B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15625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AFB23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9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1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9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7070" w:rsidR="00B87ED3" w:rsidRPr="00AF0D95" w:rsidRDefault="007525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8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4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323F7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C5F75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06A66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3BB01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9FE74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FB125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9D5E1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8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9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E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94273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409C0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4D888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1922E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9A4C1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2EB67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3D739" w:rsidR="00B87ED3" w:rsidRPr="00AF0D95" w:rsidRDefault="00752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6E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A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C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D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4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867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5A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