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BD428" w:rsidR="00FD3806" w:rsidRPr="00A72646" w:rsidRDefault="00361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7C773" w:rsidR="00FD3806" w:rsidRPr="002A5E6C" w:rsidRDefault="00361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339E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A928F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CE040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F5858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4798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43D0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A9E7E" w:rsidR="00B87ED3" w:rsidRPr="00AF0D95" w:rsidRDefault="0036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6D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17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0D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60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F9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B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68A3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6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7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9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8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B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2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F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94B08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6AA4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7F4AB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D18A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1429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E3FE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E31D" w:rsidR="00B87ED3" w:rsidRPr="00AF0D95" w:rsidRDefault="0036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A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AF80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562B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C4D05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0C4D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89CD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62AA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63FFB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6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37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A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0A17" w:rsidR="00B87ED3" w:rsidRPr="00AF0D95" w:rsidRDefault="00361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3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8EE56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63671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F7E6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99F11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9584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4829F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3D498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4652" w:rsidR="00B87ED3" w:rsidRPr="00AF0D95" w:rsidRDefault="00361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773F" w:rsidR="00B87ED3" w:rsidRPr="00AF0D95" w:rsidRDefault="00361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B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980C1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2514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FBB68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4C767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B3102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1453E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25F6C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7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2F548" w:rsidR="00B87ED3" w:rsidRPr="00AF0D95" w:rsidRDefault="0036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D2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4C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7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4F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43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C7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A88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10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0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A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C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F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18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21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A5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