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47F7" w:rsidR="0061148E" w:rsidRPr="00C61931" w:rsidRDefault="00DC3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5888" w:rsidR="0061148E" w:rsidRPr="00C61931" w:rsidRDefault="00DC3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34DBC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87446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47250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AD0A5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0621F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0446C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28338" w:rsidR="00B87ED3" w:rsidRPr="00944D28" w:rsidRDefault="00DC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9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4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E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4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1BE9F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E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C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89EA1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88EC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EEFB9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4B27C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0308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B6464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37467" w:rsidR="00B87ED3" w:rsidRPr="00944D28" w:rsidRDefault="00DC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D0FED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03A1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A6A43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AB156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A10B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1AD33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79A3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3422" w:rsidR="00B87ED3" w:rsidRPr="00944D28" w:rsidRDefault="00DC3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EE830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C2532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4457C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FE91C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A9A09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914E0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33A17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5CF37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5A041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55A67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1D5E8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10523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08DE4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9EBC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1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B6C40" w:rsidR="00B87ED3" w:rsidRPr="00944D28" w:rsidRDefault="00DC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D9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D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A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E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2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E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1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7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5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F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37D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AF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