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5DBF52" w:rsidR="00C34772" w:rsidRPr="0026421F" w:rsidRDefault="005555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11E65A" w:rsidR="00C34772" w:rsidRPr="00D339A1" w:rsidRDefault="005555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DE2D7" w:rsidR="002A7340" w:rsidRPr="00CD56BA" w:rsidRDefault="0055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F6AE7" w:rsidR="002A7340" w:rsidRPr="00CD56BA" w:rsidRDefault="0055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99229" w:rsidR="002A7340" w:rsidRPr="00CD56BA" w:rsidRDefault="0055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4976B" w:rsidR="002A7340" w:rsidRPr="00CD56BA" w:rsidRDefault="0055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62C73" w:rsidR="002A7340" w:rsidRPr="00CD56BA" w:rsidRDefault="0055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AD989" w:rsidR="002A7340" w:rsidRPr="00CD56BA" w:rsidRDefault="0055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5F5A3B" w:rsidR="002A7340" w:rsidRPr="00CD56BA" w:rsidRDefault="00555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18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77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23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AA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87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F86F6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AA0E5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7C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F4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61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2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8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98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B4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A8F0E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CCC9F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CE5F7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F3E47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48DEC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AAA88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D21A4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EF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2B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EF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4F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56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D2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03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BECBB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8FA1E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F1B0A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535CD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A438B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47020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60BB3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5B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01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D1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DF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913E1" w:rsidR="001835FB" w:rsidRPr="000307EE" w:rsidRDefault="00555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E3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B3DCD" w:rsidR="001835FB" w:rsidRPr="000307EE" w:rsidRDefault="00555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40FC4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0D40F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E74FC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560DE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2389D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8D4AE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25B85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35663" w:rsidR="001835FB" w:rsidRPr="000307EE" w:rsidRDefault="00555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4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A9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2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2C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3F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DE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9BB12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CF2E7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06C6B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341E1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17A62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E2D1F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E43CF" w:rsidR="009A6C64" w:rsidRPr="00730585" w:rsidRDefault="0055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A8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F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C3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32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0E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5B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C2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55D3" w:rsidRPr="00B537C7" w:rsidRDefault="00555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334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5D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2E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