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A095E" w:rsidR="00C34772" w:rsidRPr="0026421F" w:rsidRDefault="005B0A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BBD87B" w:rsidR="00C34772" w:rsidRPr="00D339A1" w:rsidRDefault="005B0A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1B7FF" w:rsidR="002A7340" w:rsidRPr="00CD56BA" w:rsidRDefault="005B0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15498" w:rsidR="002A7340" w:rsidRPr="00CD56BA" w:rsidRDefault="005B0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3EBF3" w:rsidR="002A7340" w:rsidRPr="00CD56BA" w:rsidRDefault="005B0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0D99B" w:rsidR="002A7340" w:rsidRPr="00CD56BA" w:rsidRDefault="005B0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ACD42" w:rsidR="002A7340" w:rsidRPr="00CD56BA" w:rsidRDefault="005B0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9E1D7" w:rsidR="002A7340" w:rsidRPr="00CD56BA" w:rsidRDefault="005B0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009A5" w:rsidR="002A7340" w:rsidRPr="00CD56BA" w:rsidRDefault="005B0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63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48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9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C2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94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54698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F4C3C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7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2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B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2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5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2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C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709B0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3034A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6E2F2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CC955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B47D2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85925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ECC3F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B7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2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D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4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F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0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E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1B264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4D19A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36DF7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827C1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62B1D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75AA0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1389A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03ED8" w:rsidR="001835FB" w:rsidRPr="000307EE" w:rsidRDefault="005B0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9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E9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5EB76" w:rsidR="001835FB" w:rsidRPr="000307EE" w:rsidRDefault="005B0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9F0CE" w:rsidR="001835FB" w:rsidRPr="000307EE" w:rsidRDefault="005B0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C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BC890" w:rsidR="001835FB" w:rsidRPr="000307EE" w:rsidRDefault="005B0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BF169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BD43B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20B4C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47A83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3C183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C08E6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7FFF2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9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9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6328A" w:rsidR="001835FB" w:rsidRPr="000307EE" w:rsidRDefault="005B0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C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3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E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2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88DBE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59B79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18E58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3270F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44DD5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8A74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202F6" w:rsidR="009A6C64" w:rsidRPr="00730585" w:rsidRDefault="005B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2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A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E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E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A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8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8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AC5" w:rsidRPr="00B537C7" w:rsidRDefault="005B0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63B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AC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