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4167" w:rsidR="0061148E" w:rsidRPr="00C834E2" w:rsidRDefault="00D72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66B77" w:rsidR="0061148E" w:rsidRPr="00C834E2" w:rsidRDefault="00D72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B065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EE4BC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72A7B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9B76D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966A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791D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FC421" w:rsidR="00B87ED3" w:rsidRPr="00944D28" w:rsidRDefault="00D7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5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3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44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5DBBE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E068A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B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4008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30D7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0D09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C5196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01E3E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8AF7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6DDB" w:rsidR="00B87ED3" w:rsidRPr="00944D28" w:rsidRDefault="00D7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3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1CCA1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6D806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351E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838AB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79B07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4ED14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8E7F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0587" w:rsidR="00B87ED3" w:rsidRPr="00944D28" w:rsidRDefault="00D7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402F" w:rsidR="00B87ED3" w:rsidRPr="00944D28" w:rsidRDefault="00D7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6AFD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E91DD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25144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F624A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57AD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A7D6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A4670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AC90" w:rsidR="00B87ED3" w:rsidRPr="00944D28" w:rsidRDefault="00D7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030A5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4D78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1ACC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EF74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10A6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F907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64E54" w:rsidR="00B87ED3" w:rsidRPr="00944D28" w:rsidRDefault="00D7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7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E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2025-07-18T22:17:00.0000000Z</dcterms:modified>
</coreProperties>
</file>