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E6C4D" w:rsidR="0061148E" w:rsidRPr="00177744" w:rsidRDefault="00D46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995B6" w:rsidR="0061148E" w:rsidRPr="00177744" w:rsidRDefault="00D46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4FC69" w:rsidR="004A6494" w:rsidRPr="00177744" w:rsidRDefault="00D46E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EA2D4" w:rsidR="004A6494" w:rsidRPr="00177744" w:rsidRDefault="00D46E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EED86" w:rsidR="004A6494" w:rsidRPr="00177744" w:rsidRDefault="00D46E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1FC61" w:rsidR="004A6494" w:rsidRPr="00177744" w:rsidRDefault="00D46E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45C44" w:rsidR="004A6494" w:rsidRPr="00177744" w:rsidRDefault="00D46E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56C73" w:rsidR="004A6494" w:rsidRPr="00177744" w:rsidRDefault="00D46E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13384" w:rsidR="004A6494" w:rsidRPr="00177744" w:rsidRDefault="00D46E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15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74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B3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02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6B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8B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3F2DA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8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B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5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2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D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6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8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7339E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2E0FC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DF3B9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EE0E3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1EFF2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27D96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92D94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3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D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B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6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E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8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6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2C378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5A0BA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E24C8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8D1F1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3098A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B3F7B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04E02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1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3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5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8A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1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E672D" w:rsidR="00B87ED3" w:rsidRPr="00177744" w:rsidRDefault="00D46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D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CD987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E8FA2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3A47E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111CA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2F5B1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250E0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88FF6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E570D" w:rsidR="00B87ED3" w:rsidRPr="00177744" w:rsidRDefault="00D46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7815C" w:rsidR="00B87ED3" w:rsidRPr="00177744" w:rsidRDefault="00D46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A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4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8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5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7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310DB7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BDFAB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7FA04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220A1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73036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EF62C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C9C95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8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0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F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A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1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6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0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6EE7E1" w:rsidR="00B87ED3" w:rsidRPr="00177744" w:rsidRDefault="00D4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DBC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57E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C88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20A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BBD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5A6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C2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AD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E5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CB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6F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94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61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6E2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2023-02-17T04:44:00.0000000Z</dcterms:modified>
</coreProperties>
</file>