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57FD" w:rsidR="0061148E" w:rsidRPr="00177744" w:rsidRDefault="001261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BAA1" w:rsidR="0061148E" w:rsidRPr="00177744" w:rsidRDefault="001261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83397" w:rsidR="004A6494" w:rsidRPr="00177744" w:rsidRDefault="0012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0A481" w:rsidR="004A6494" w:rsidRPr="00177744" w:rsidRDefault="0012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B2A0D" w:rsidR="004A6494" w:rsidRPr="00177744" w:rsidRDefault="0012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70F21" w:rsidR="004A6494" w:rsidRPr="00177744" w:rsidRDefault="0012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CA668" w:rsidR="004A6494" w:rsidRPr="00177744" w:rsidRDefault="0012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1822B" w:rsidR="004A6494" w:rsidRPr="00177744" w:rsidRDefault="0012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CD699" w:rsidR="004A6494" w:rsidRPr="00177744" w:rsidRDefault="0012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D7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8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3E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06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31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E8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83AB3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D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E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2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4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B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C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0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2EFE2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1B7A0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3737E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36884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84227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2B4B0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3FE81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9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E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2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D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E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A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7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FE02F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61B79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98277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2AD68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7BCCA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144F7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FD088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8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8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E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3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2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5DAE2" w:rsidR="00B87ED3" w:rsidRPr="00177744" w:rsidRDefault="00126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F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26902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A480D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716AC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DAD8E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C9707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14F6C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C6B1F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C449F" w:rsidR="00B87ED3" w:rsidRPr="00177744" w:rsidRDefault="00126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16745" w:rsidR="00B87ED3" w:rsidRPr="00177744" w:rsidRDefault="00126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D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6ECBE" w:rsidR="00B87ED3" w:rsidRPr="00177744" w:rsidRDefault="00126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A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0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6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8EBFD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6350C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9BB1E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06CEA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6B1F2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424C9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E3742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2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D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75315" w:rsidR="00B87ED3" w:rsidRPr="00177744" w:rsidRDefault="00126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F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5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4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A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42CD35" w:rsidR="00B87ED3" w:rsidRPr="00177744" w:rsidRDefault="0012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62D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55A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0D3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79D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E17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0C9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C7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80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70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39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B7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CF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AD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E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8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