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87E37" w:rsidR="00380DB3" w:rsidRPr="0068293E" w:rsidRDefault="006D7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8D2D6" w:rsidR="00380DB3" w:rsidRPr="0068293E" w:rsidRDefault="006D7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4824B" w:rsidR="00240DC4" w:rsidRPr="00B03D55" w:rsidRDefault="006D7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EF690" w:rsidR="00240DC4" w:rsidRPr="00B03D55" w:rsidRDefault="006D7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44A8D" w:rsidR="00240DC4" w:rsidRPr="00B03D55" w:rsidRDefault="006D7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3CB25" w:rsidR="00240DC4" w:rsidRPr="00B03D55" w:rsidRDefault="006D7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1BE5E" w:rsidR="00240DC4" w:rsidRPr="00B03D55" w:rsidRDefault="006D7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85C40" w:rsidR="00240DC4" w:rsidRPr="00B03D55" w:rsidRDefault="006D7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D043C" w:rsidR="00240DC4" w:rsidRPr="00B03D55" w:rsidRDefault="006D7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D4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95810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DA640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7D86A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AA065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C95D1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5C490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C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A413D" w:rsidR="001835FB" w:rsidRPr="00DA1511" w:rsidRDefault="006D7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0B582" w:rsidR="001835FB" w:rsidRPr="00DA1511" w:rsidRDefault="006D7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6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8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C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2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48FF7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661B8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BD64F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E8868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13A99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96C14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17DED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3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F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9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3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1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3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8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4B1A5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19878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96FB6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D5ED4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2EE1C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C35AE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7C4D9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F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3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F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B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5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4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7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0C688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ACD7F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2306C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93FA6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8D618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1F0F1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E9DC6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D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A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8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B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9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5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7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E9567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EA1F7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A10B2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DCA1F" w:rsidR="009A6C64" w:rsidRPr="00730585" w:rsidRDefault="006D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2D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7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6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6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8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F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0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8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7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8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339" w:rsidRPr="00B537C7" w:rsidRDefault="006D7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33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