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30EAC" w:rsidR="00FD3806" w:rsidRPr="00A72646" w:rsidRDefault="00E46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E3EE5" w:rsidR="00FD3806" w:rsidRPr="002A5E6C" w:rsidRDefault="00E46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EA790" w:rsidR="00B87ED3" w:rsidRPr="00AF0D95" w:rsidRDefault="00E4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4AE49" w:rsidR="00B87ED3" w:rsidRPr="00AF0D95" w:rsidRDefault="00E4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C4B65" w:rsidR="00B87ED3" w:rsidRPr="00AF0D95" w:rsidRDefault="00E4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8C006" w:rsidR="00B87ED3" w:rsidRPr="00AF0D95" w:rsidRDefault="00E4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79449" w:rsidR="00B87ED3" w:rsidRPr="00AF0D95" w:rsidRDefault="00E4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19583" w:rsidR="00B87ED3" w:rsidRPr="00AF0D95" w:rsidRDefault="00E4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A2822" w:rsidR="00B87ED3" w:rsidRPr="00AF0D95" w:rsidRDefault="00E4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69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FCFFA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26C94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5ACA6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7A237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F4E49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FABA2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E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58204" w:rsidR="00B87ED3" w:rsidRPr="00AF0D95" w:rsidRDefault="00E4619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1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0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0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1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833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AA373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2D3EE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A55E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8839E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7A8A4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F021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83D87" w:rsidR="00B87ED3" w:rsidRPr="00AF0D95" w:rsidRDefault="00E4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DDD57" w:rsidR="00B87ED3" w:rsidRPr="00AF0D95" w:rsidRDefault="00E46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D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5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BC14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214AF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E92A4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CE62A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73FDF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438C8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E4BBC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1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C2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3637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64063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4ACC7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C0A48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79B97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A3378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FF717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8E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5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0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DDE4B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B8BC1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2EC79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70F8" w:rsidR="00B87ED3" w:rsidRPr="00AF0D95" w:rsidRDefault="00E4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EE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C7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2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499E0" w:rsidR="00B87ED3" w:rsidRPr="00AF0D95" w:rsidRDefault="00E46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A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E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24D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1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