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BAA3" w:rsidR="0061148E" w:rsidRPr="008F69F5" w:rsidRDefault="005D38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5CA3" w:rsidR="0061148E" w:rsidRPr="008F69F5" w:rsidRDefault="005D38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291ADD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23C35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E8BEDF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6D6F79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67B49FC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172D8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83ACCA" w:rsidR="00B87ED3" w:rsidRPr="008F69F5" w:rsidRDefault="005D38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1382D4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24E177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AFB5E5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C0984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5DB73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DD89A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918330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F0FDA" w:rsidR="00B87ED3" w:rsidRPr="00944D28" w:rsidRDefault="005D3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A5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1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5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90286" w:rsidR="00B87ED3" w:rsidRPr="00944D28" w:rsidRDefault="005D38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B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2B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D54D0A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87DF7C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018946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CCD48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EA0C1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8AF98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ABD60" w:rsidR="00B87ED3" w:rsidRPr="008F69F5" w:rsidRDefault="005D38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9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5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C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9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BE5424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B2874C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ECA59F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30258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8CBF3D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FE6B61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87D91A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E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D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1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0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734238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CC16F7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874264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6ACE07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A24CC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1A858C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36E1E9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2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5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E3F8DF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F93D48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9E4B32" w:rsidR="00B87ED3" w:rsidRPr="008F69F5" w:rsidRDefault="005D38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E41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6EF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8242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4FE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0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3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C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384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76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2024-06-15T00:31:00.0000000Z</dcterms:modified>
</coreProperties>
</file>