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D85C" w:rsidR="0061148E" w:rsidRPr="000C582F" w:rsidRDefault="00D33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F3AA" w:rsidR="0061148E" w:rsidRPr="000C582F" w:rsidRDefault="00D33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A71FF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530F5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54928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1E6E4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5DC2E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0C054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78899" w:rsidR="00B87ED3" w:rsidRPr="000C582F" w:rsidRDefault="00D33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69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4531D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BB5E7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662CB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29677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D78E7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D9BB0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1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622D" w:rsidR="00B87ED3" w:rsidRPr="000C582F" w:rsidRDefault="00D338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4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8E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1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1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6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E7AA0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0490E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04659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73176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893B2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4E4A4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A9633" w:rsidR="00B87ED3" w:rsidRPr="000C582F" w:rsidRDefault="00D33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13E16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D9645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B42AE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2697B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64F35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61F4C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450E4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7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9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14778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15793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C0521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692BC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0CF58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EF942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AD151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9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5C9DC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2EFCA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97BA6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6DDF5" w:rsidR="00B87ED3" w:rsidRPr="000C582F" w:rsidRDefault="00D33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02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AD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24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8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2024-06-15T22:26:00.0000000Z</dcterms:modified>
</coreProperties>
</file>