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685E" w:rsidR="0061148E" w:rsidRPr="000C582F" w:rsidRDefault="006E62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D86F" w:rsidR="0061148E" w:rsidRPr="000C582F" w:rsidRDefault="006E62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541F6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4E9B3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61676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3A6AC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2B9C8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4F3CF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74190" w:rsidR="00B87ED3" w:rsidRPr="000C582F" w:rsidRDefault="006E62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CE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7BE8A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8FFC4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0F75F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8FF84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2FFAE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6C462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CA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8CE8" w:rsidR="00B87ED3" w:rsidRPr="000C582F" w:rsidRDefault="006E62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003B" w:rsidR="00B87ED3" w:rsidRPr="000C582F" w:rsidRDefault="006E62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1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78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5A743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CEF4A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5872A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E300D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853CE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2C8EE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7FE8D" w:rsidR="00B87ED3" w:rsidRPr="000C582F" w:rsidRDefault="006E62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4D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991F" w:rsidR="00B87ED3" w:rsidRPr="000C582F" w:rsidRDefault="006E62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34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954C5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D1F50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FBD3F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2C1A1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39DD18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20E56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1C01A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C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70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3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7B8BE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AF12A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3E0D0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39B31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BDF5F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D2C75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18C09E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2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F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176B8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5843A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57F15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7A16E" w:rsidR="00B87ED3" w:rsidRPr="000C582F" w:rsidRDefault="006E62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59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7D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C9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2DC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2023-02-17T07:22:00.0000000Z</dcterms:modified>
</coreProperties>
</file>