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3270" w:rsidR="0061148E" w:rsidRPr="00944D28" w:rsidRDefault="00456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C543" w:rsidR="0061148E" w:rsidRPr="004A7085" w:rsidRDefault="00456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B7BA7" w:rsidR="00B87ED3" w:rsidRPr="00944D28" w:rsidRDefault="0045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156B8" w:rsidR="00B87ED3" w:rsidRPr="00944D28" w:rsidRDefault="0045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CD78A" w:rsidR="00B87ED3" w:rsidRPr="00944D28" w:rsidRDefault="0045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3D6B7" w:rsidR="00B87ED3" w:rsidRPr="00944D28" w:rsidRDefault="0045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D069D" w:rsidR="00B87ED3" w:rsidRPr="00944D28" w:rsidRDefault="0045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F2CC7" w:rsidR="00B87ED3" w:rsidRPr="00944D28" w:rsidRDefault="0045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60D0A" w:rsidR="00B87ED3" w:rsidRPr="00944D28" w:rsidRDefault="0045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D5027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5072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ABAEB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6C62E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7099B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C7247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B5AC2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ECA2" w:rsidR="00B87ED3" w:rsidRPr="00944D28" w:rsidRDefault="0045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F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8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9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1480F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FC7AA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4A899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D2A93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0C702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D8A83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A8E14" w:rsidR="00B87ED3" w:rsidRPr="00944D28" w:rsidRDefault="0045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0D61" w:rsidR="00B87ED3" w:rsidRPr="00944D28" w:rsidRDefault="00456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6202C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3ECD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0C3F8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E19F7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C6411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227A3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F1AF2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F22BC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4CE03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5C31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0EED0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70789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A3741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BC032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6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8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A55FF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0A38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DB477" w:rsidR="00B87ED3" w:rsidRPr="00944D28" w:rsidRDefault="0045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4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A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F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3D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