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6591" w:rsidR="0061148E" w:rsidRPr="00C61931" w:rsidRDefault="00DA7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3164" w:rsidR="0061148E" w:rsidRPr="00C61931" w:rsidRDefault="00DA7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9BC53" w:rsidR="00B87ED3" w:rsidRPr="00944D28" w:rsidRDefault="00DA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6DFC5" w:rsidR="00B87ED3" w:rsidRPr="00944D28" w:rsidRDefault="00DA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FD0B6" w:rsidR="00B87ED3" w:rsidRPr="00944D28" w:rsidRDefault="00DA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A6FC8" w:rsidR="00B87ED3" w:rsidRPr="00944D28" w:rsidRDefault="00DA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60237" w:rsidR="00B87ED3" w:rsidRPr="00944D28" w:rsidRDefault="00DA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F5A40" w:rsidR="00B87ED3" w:rsidRPr="00944D28" w:rsidRDefault="00DA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BF1B7" w:rsidR="00B87ED3" w:rsidRPr="00944D28" w:rsidRDefault="00DA7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E9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A4F92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95850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A4215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72958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1E77B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D1581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B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A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C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5F043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31D44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2F613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35929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A633A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398D6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69BCF" w:rsidR="00B87ED3" w:rsidRPr="00944D28" w:rsidRDefault="00DA7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0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747F8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7ECBA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02C4B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570B2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2D903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4A58E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692C8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9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89867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38D6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1B70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A368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960F6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C28B6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1330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8F99" w:rsidR="00B87ED3" w:rsidRPr="00944D28" w:rsidRDefault="00DA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F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DA69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65CA9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81EAE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633D9" w:rsidR="00B87ED3" w:rsidRPr="00944D28" w:rsidRDefault="00DA7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C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8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E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A05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