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A2AA" w:rsidR="0061148E" w:rsidRPr="00C834E2" w:rsidRDefault="00F82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A27A" w:rsidR="0061148E" w:rsidRPr="00C834E2" w:rsidRDefault="00F82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9757C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2D9C3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76CC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87956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6ACAF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94BE8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DF2A" w:rsidR="00B87ED3" w:rsidRPr="00944D28" w:rsidRDefault="00F8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070CF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A6491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ADE86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271D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A042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5E167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81BE5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A5BB" w:rsidR="00B87ED3" w:rsidRPr="00944D28" w:rsidRDefault="00F82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7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D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2830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BE81E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4C803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E796C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70A3A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70D5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FCF4" w:rsidR="00B87ED3" w:rsidRPr="00944D28" w:rsidRDefault="00F8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A144" w:rsidR="00B87ED3" w:rsidRPr="00944D28" w:rsidRDefault="00F8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7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C10F5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449FA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83F61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25C9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5C78A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58E6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90CA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C2D9B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8F8AD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E36C8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DAEE3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9501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8BCD6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276F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E118" w:rsidR="00B87ED3" w:rsidRPr="00944D28" w:rsidRDefault="00F8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0B4A" w:rsidR="00B87ED3" w:rsidRPr="00944D28" w:rsidRDefault="00F8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12A3A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478A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DFFB" w:rsidR="00B87ED3" w:rsidRPr="00944D28" w:rsidRDefault="00F8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2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F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5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39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