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F35B" w:rsidR="0061148E" w:rsidRPr="00C834E2" w:rsidRDefault="008F7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0AE7" w:rsidR="0061148E" w:rsidRPr="00C834E2" w:rsidRDefault="008F7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20A71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6FF14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09354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2DC59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C524B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04DBB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D2562" w:rsidR="00B87ED3" w:rsidRPr="00944D28" w:rsidRDefault="008F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9BFE6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4D942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2CBE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FC2D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0F68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F2E19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6F5CB" w:rsidR="00B87ED3" w:rsidRPr="00944D28" w:rsidRDefault="008F7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84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B3F08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F2A11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2D13A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804C3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DD55D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3E241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474BA" w:rsidR="00B87ED3" w:rsidRPr="00944D28" w:rsidRDefault="008F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D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F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20B29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3DBA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1A688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A6E4C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0DFBB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9DD4D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0DFFC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2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6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7E5E9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286E3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24541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11CB0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8FBC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58E52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A9A17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CD314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D06B3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FD41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4382B" w:rsidR="00B87ED3" w:rsidRPr="00944D28" w:rsidRDefault="008F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0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B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A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1583" w:rsidR="00B87ED3" w:rsidRPr="00944D28" w:rsidRDefault="008F7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ED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2023-02-16T16:40:00.0000000Z</dcterms:modified>
</coreProperties>
</file>