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C4FB" w:rsidR="0061148E" w:rsidRPr="00177744" w:rsidRDefault="00435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43E7" w:rsidR="0061148E" w:rsidRPr="00177744" w:rsidRDefault="00435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E22AD" w:rsidR="00983D57" w:rsidRPr="00177744" w:rsidRDefault="0043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33E86" w:rsidR="00983D57" w:rsidRPr="00177744" w:rsidRDefault="0043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01F22" w:rsidR="00983D57" w:rsidRPr="00177744" w:rsidRDefault="0043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5B3FC" w:rsidR="00983D57" w:rsidRPr="00177744" w:rsidRDefault="0043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1FC78" w:rsidR="00983D57" w:rsidRPr="00177744" w:rsidRDefault="0043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F2A46" w:rsidR="00983D57" w:rsidRPr="00177744" w:rsidRDefault="0043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62551" w:rsidR="00983D57" w:rsidRPr="00177744" w:rsidRDefault="0043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FC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55899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8163E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5DF8A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623A9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4140B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B2E5A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3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7B9E4" w:rsidR="00B87ED3" w:rsidRPr="00177744" w:rsidRDefault="00435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A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D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3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4BE64" w:rsidR="00B87ED3" w:rsidRPr="00177744" w:rsidRDefault="00435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E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9C959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ACAD1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AD6C0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1C94C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43896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1D106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825E5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E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3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D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4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B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C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2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81A64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88151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64DA7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6DBDC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69575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5927F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92AA2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9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5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D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D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0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1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5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2A4AF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83682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C8023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65120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FFFBB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4C567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4FAD9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4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0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C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3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2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5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8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C19A2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8955D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AC197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7CDCE" w:rsidR="00B87ED3" w:rsidRPr="00177744" w:rsidRDefault="0043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4A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46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24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0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6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1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F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C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7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D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11"/>
    <w:rsid w:val="003441B6"/>
    <w:rsid w:val="004324DA"/>
    <w:rsid w:val="0043562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2024-06-15T00:17:00.0000000Z</dcterms:modified>
</coreProperties>
</file>