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BE6A0" w:rsidR="0061148E" w:rsidRPr="0035681E" w:rsidRDefault="00674D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5C986" w:rsidR="0061148E" w:rsidRPr="0035681E" w:rsidRDefault="00674D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63FEC" w:rsidR="00CD0676" w:rsidRPr="00944D28" w:rsidRDefault="00674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B95DD" w:rsidR="00CD0676" w:rsidRPr="00944D28" w:rsidRDefault="00674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C160D" w:rsidR="00CD0676" w:rsidRPr="00944D28" w:rsidRDefault="00674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6DBB3" w:rsidR="00CD0676" w:rsidRPr="00944D28" w:rsidRDefault="00674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4538D" w:rsidR="00CD0676" w:rsidRPr="00944D28" w:rsidRDefault="00674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660A3" w:rsidR="00CD0676" w:rsidRPr="00944D28" w:rsidRDefault="00674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E01FD" w:rsidR="00CD0676" w:rsidRPr="00944D28" w:rsidRDefault="00674D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1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6F99E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A82ED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2DED5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6E74B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1FB00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16BED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3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B37E" w:rsidR="00B87ED3" w:rsidRPr="00944D28" w:rsidRDefault="00674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D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3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10897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A0F6C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B579D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FD765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06FE1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D8A34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7CD4C" w:rsidR="00B87ED3" w:rsidRPr="00944D28" w:rsidRDefault="00674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E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0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B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B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57A02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8BB92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7D23B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991A0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B6C1C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CB4A9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35421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0D05F" w:rsidR="00B87ED3" w:rsidRPr="00944D28" w:rsidRDefault="00674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BC118" w:rsidR="00B87ED3" w:rsidRPr="00944D28" w:rsidRDefault="00674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9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F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B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F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AECC7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BDCB8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FF3EE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C8D8E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BE994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70B06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4B328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A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C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4EFBA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9CAE6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D8B49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C9CAD" w:rsidR="00B87ED3" w:rsidRPr="00944D28" w:rsidRDefault="00674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1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B7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E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D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3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5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C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D5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2023-02-17T04:13:00.0000000Z</dcterms:modified>
</coreProperties>
</file>