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AF9D18" w:rsidR="00FD3806" w:rsidRPr="00A72646" w:rsidRDefault="00997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38650" w:rsidR="00FD3806" w:rsidRPr="002A5E6C" w:rsidRDefault="00997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52D9F" w:rsidR="00B87ED3" w:rsidRPr="00AF0D95" w:rsidRDefault="00997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B7A37" w:rsidR="00B87ED3" w:rsidRPr="00AF0D95" w:rsidRDefault="00997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3B244" w:rsidR="00B87ED3" w:rsidRPr="00AF0D95" w:rsidRDefault="00997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BD559" w:rsidR="00B87ED3" w:rsidRPr="00AF0D95" w:rsidRDefault="00997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ECAF6" w:rsidR="00B87ED3" w:rsidRPr="00AF0D95" w:rsidRDefault="00997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541A0" w:rsidR="00B87ED3" w:rsidRPr="00AF0D95" w:rsidRDefault="00997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3A26D" w:rsidR="00B87ED3" w:rsidRPr="00AF0D95" w:rsidRDefault="00997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A4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20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EF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E1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721B2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8A05D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FEF49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F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4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40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9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43399" w:rsidR="00B87ED3" w:rsidRPr="00AF0D95" w:rsidRDefault="009977BD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E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B6C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E43F1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27DA5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09A2F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30467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7B183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64DCB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86C55" w:rsidR="00B87ED3" w:rsidRPr="00AF0D95" w:rsidRDefault="00997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5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7E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C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D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15333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AA800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16443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C96FA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61EF7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3BF5A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8E693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1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2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27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5BF77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28A7F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0EA85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F0299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9966E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0139C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7A793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1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D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1A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3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B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FB5C4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A7894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7A9BF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EAF50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BB9A5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81FC6" w:rsidR="00B87ED3" w:rsidRPr="00AF0D95" w:rsidRDefault="00997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85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0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B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D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C55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7B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D3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