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74BF" w:rsidR="0061148E" w:rsidRPr="008F69F5" w:rsidRDefault="006F39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677B" w:rsidR="0061148E" w:rsidRPr="008F69F5" w:rsidRDefault="006F39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BB520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E5CD9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379A4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8D1C6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AF1DE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69536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69C90" w:rsidR="00B87ED3" w:rsidRPr="008F69F5" w:rsidRDefault="006F39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8A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D4A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5B8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63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82101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B2ED5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5080B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0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5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F3BD5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ECB5B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3AE13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32533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E6746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D19B0B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A4CD9" w:rsidR="00B87ED3" w:rsidRPr="008F69F5" w:rsidRDefault="006F39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BD0A3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6B968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79268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F711D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C730C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E1F92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2B267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DB330E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4FE8D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CE5B2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7916F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BD443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39A95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E4369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F9DE9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04A0B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94CE6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4196E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0CC8B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B95EB" w:rsidR="00B87ED3" w:rsidRPr="008F69F5" w:rsidRDefault="006F39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C4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88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E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2024-06-15T02:59:00.0000000Z</dcterms:modified>
</coreProperties>
</file>