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D552" w:rsidR="0061148E" w:rsidRPr="008F69F5" w:rsidRDefault="00A23B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EEA6" w:rsidR="0061148E" w:rsidRPr="008F69F5" w:rsidRDefault="00A23B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ABCFB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311A6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7AC87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5ECBED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1B2D08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7E6EA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B268A" w:rsidR="00B87ED3" w:rsidRPr="008F69F5" w:rsidRDefault="00A23B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1F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2B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EC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7E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4FFC1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1B204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BCC2E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4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C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270A8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43E13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D8C0A2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76AB0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26F4A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AFA1F1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CC7A1" w:rsidR="00B87ED3" w:rsidRPr="008F69F5" w:rsidRDefault="00A23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A7A7B7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B7B3D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783AA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1CFEF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41805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7C47C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18BC5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51BA" w:rsidR="00B87ED3" w:rsidRPr="00944D28" w:rsidRDefault="00A23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9C960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72BA5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5DE14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F22EF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46B91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27DEA3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C34E3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EC723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599B84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7FDE3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C6DF8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38E60F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ED396" w:rsidR="00B87ED3" w:rsidRPr="008F69F5" w:rsidRDefault="00A23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99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A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8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B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2024-06-17T21:57:00.0000000Z</dcterms:modified>
</coreProperties>
</file>