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4557" w:rsidR="0061148E" w:rsidRPr="00C61931" w:rsidRDefault="007A7D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237F" w:rsidR="0061148E" w:rsidRPr="00C61931" w:rsidRDefault="007A7D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0AF78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A7F4D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9766B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1ACE4F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39781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B2D17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140C7" w:rsidR="00B87ED3" w:rsidRPr="00944D28" w:rsidRDefault="007A7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F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5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2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646B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EAA59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5ED5A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E36E1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0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5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4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51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F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C4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8E3DD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DEA0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D714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8734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B46F3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6DE3E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39515" w:rsidR="00B87ED3" w:rsidRPr="00944D28" w:rsidRDefault="007A7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6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D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C12BA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E8067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403EC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8C9FA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755F3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21653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50ECA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9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79E6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23661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2F61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3E81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CA4D7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0CA09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C97D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D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3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5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7E21A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43C0C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747B3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663F7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89D3B" w:rsidR="00B87ED3" w:rsidRPr="00944D28" w:rsidRDefault="007A7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A2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2BAE" w:rsidR="00B87ED3" w:rsidRPr="00944D28" w:rsidRDefault="007A7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D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2024-06-17T13:06:00.0000000Z</dcterms:modified>
</coreProperties>
</file>