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21AA9" w:rsidR="00C34772" w:rsidRPr="0026421F" w:rsidRDefault="000A1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C25F6" w:rsidR="00C34772" w:rsidRPr="00D339A1" w:rsidRDefault="000A1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A69DA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577CF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F44BF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70732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9299B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99B23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C92BE" w:rsidR="002A7340" w:rsidRPr="00CD56BA" w:rsidRDefault="000A1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5C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B7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62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73981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C42EC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525B5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BC0C5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B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6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A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6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F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45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F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FAD4A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E65E7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F4BA1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28DEC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DF067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6DC46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214E3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7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F6D64" w:rsidR="001835FB" w:rsidRPr="000307EE" w:rsidRDefault="000A1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5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B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C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D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84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C624E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88103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444C5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F8A8F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14696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F4E01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39428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4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A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F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3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D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0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7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53FC4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CB9EF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C475F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535A1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D5456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162CC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9478F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B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5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A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7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9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8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B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8926F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8398C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7C6E7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8E9EC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FEAE8" w:rsidR="009A6C64" w:rsidRPr="00730585" w:rsidRDefault="000A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3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E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6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4A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6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2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3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F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3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BE8" w:rsidRPr="00B537C7" w:rsidRDefault="000A1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CA0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