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56C83" w:rsidR="00C34772" w:rsidRPr="0026421F" w:rsidRDefault="000B09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FF053" w:rsidR="00C34772" w:rsidRPr="00D339A1" w:rsidRDefault="000B09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8CB90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29F68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56CEB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20279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7FF88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F630F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0C1CE" w:rsidR="002A7340" w:rsidRPr="00CD56BA" w:rsidRDefault="000B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0C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E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F9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4F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987A5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80283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3F88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9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0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5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5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5E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4D0AC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26CA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15E83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35AB4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F6481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A586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07F8A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6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1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3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B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F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A9875" w:rsidR="001835FB" w:rsidRPr="000307EE" w:rsidRDefault="000B0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9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55298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ED9B3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F245E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4F9D5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0095C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44BE6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2B9CA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E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2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3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1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4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0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E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068DF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75D8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E435D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49B8F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038B8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5A94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F435F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4E423" w:rsidR="001835FB" w:rsidRPr="000307EE" w:rsidRDefault="000B0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4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B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0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C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6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8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27D79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126AE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BB63D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7AB5F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14B33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8201B" w:rsidR="009A6C64" w:rsidRPr="00730585" w:rsidRDefault="000B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8B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4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5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B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6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E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4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B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938" w:rsidRPr="00B537C7" w:rsidRDefault="000B0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FFF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093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