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61B06" w:rsidR="00563B6E" w:rsidRPr="00B24A33" w:rsidRDefault="00FF4A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17EC17" w:rsidR="00563B6E" w:rsidRPr="00B24A33" w:rsidRDefault="00FF4A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72232D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8253F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FD82B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22098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D4EB7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D45CC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5777" w:rsidR="00C11CD7" w:rsidRPr="00B24A33" w:rsidRDefault="00FF4A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C90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8E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5CA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E611CE" w:rsidR="002113B7" w:rsidRPr="00B24A33" w:rsidRDefault="00FF4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DC0F07" w:rsidR="002113B7" w:rsidRPr="00B24A33" w:rsidRDefault="00FF4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01738" w:rsidR="002113B7" w:rsidRPr="00B24A33" w:rsidRDefault="00FF4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71BBC" w:rsidR="002113B7" w:rsidRPr="00B24A33" w:rsidRDefault="00FF4A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522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C83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55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5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94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77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B1311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8AAA6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C6AE46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EE6A2F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7B8E87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4AC6C9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9A0CFF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46C8F" w:rsidR="002113B7" w:rsidRPr="00B24A33" w:rsidRDefault="00FF4A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2949F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B18A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C8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178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B8F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15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55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13C60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4F5602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196381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D5110E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CA2736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D33204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3CD75" w:rsidR="002113B7" w:rsidRPr="00B24A33" w:rsidRDefault="00FF4A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62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36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B1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C2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4F2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2A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DC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1F85A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B11759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593CFD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0C9DE7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CFA79FD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E272E1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6E745" w:rsidR="006E49F3" w:rsidRPr="00B24A33" w:rsidRDefault="00FF4A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117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99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58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27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6B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DE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31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9B98C8" w:rsidR="006E49F3" w:rsidRPr="00B24A33" w:rsidRDefault="00FF4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C7B64B" w:rsidR="006E49F3" w:rsidRPr="00B24A33" w:rsidRDefault="00FF4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1AFB68" w:rsidR="006E49F3" w:rsidRPr="00B24A33" w:rsidRDefault="00FF4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F54168" w:rsidR="006E49F3" w:rsidRPr="00B24A33" w:rsidRDefault="00FF4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83FB9E" w:rsidR="006E49F3" w:rsidRPr="00B24A33" w:rsidRDefault="00FF4A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E5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2F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11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A94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95406" w:rsidR="006E49F3" w:rsidRPr="00B24A33" w:rsidRDefault="00FF4A2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B0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8D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7C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EA0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A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A2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2024-06-18T03:28:00.0000000Z</dcterms:modified>
</coreProperties>
</file>