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7AF2D" w:rsidR="00D930ED" w:rsidRPr="00EA69E9" w:rsidRDefault="00DB2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AA1BC" w:rsidR="00D930ED" w:rsidRPr="00790574" w:rsidRDefault="00DB2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00BC1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6B23F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30891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8071A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8BA08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9D920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C49D4" w:rsidR="00B87ED3" w:rsidRPr="00FC7F6A" w:rsidRDefault="00DB2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B6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6E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CE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20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BA69A" w:rsidR="00B87ED3" w:rsidRPr="00D44524" w:rsidRDefault="00DB2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F1839" w:rsidR="00B87ED3" w:rsidRPr="00D44524" w:rsidRDefault="00DB2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EAB49" w:rsidR="00B87ED3" w:rsidRPr="00D44524" w:rsidRDefault="00DB2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4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5D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38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B8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33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10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DF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7A792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6C5C2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27084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6C99A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D15FE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D115E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59C0F" w:rsidR="000B5588" w:rsidRPr="00D44524" w:rsidRDefault="00DB2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46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D7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35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10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19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00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0B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51AA8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AA15D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F276B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55C3E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1F546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2E6DF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4D90D" w:rsidR="00846B8B" w:rsidRPr="00D44524" w:rsidRDefault="00DB2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C8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D5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7F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09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B4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F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7B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9E1EE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CD536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A980E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11287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AF43F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E3D81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C0066" w:rsidR="007A5870" w:rsidRPr="00D44524" w:rsidRDefault="00DB2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D4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C3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80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0A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8F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A3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80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E68FE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0D802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3ED73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C427A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C1CBC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0DFA1" w:rsidR="0021795A" w:rsidRPr="00D44524" w:rsidRDefault="00DB2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48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EA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BA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92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EF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72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13D96" w:rsidR="00DF25F7" w:rsidRPr="00EA69E9" w:rsidRDefault="00DB22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6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2D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