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F99F1A" w:rsidR="002534F3" w:rsidRPr="0068293E" w:rsidRDefault="00025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4CFD35" w:rsidR="002534F3" w:rsidRPr="0068293E" w:rsidRDefault="00025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CCD93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035F0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8B703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7B8DA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35FF8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F2A6C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B8828" w:rsidR="002A7340" w:rsidRPr="00FF2AF3" w:rsidRDefault="0002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A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00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5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4F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D7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5F225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99874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1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4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8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9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0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7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A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30326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6104F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AC510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80F16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86C88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5786A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AEF15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C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C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6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7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8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9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2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45837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64D40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0BB66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2BAE7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7143F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A3E18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471B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9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E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2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9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0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C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D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F3A34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9B9DE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491A1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1DE01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2B6D9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52ABD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30E46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8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C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3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E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D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7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4F686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C70A8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5A7CE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81CA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D2CF1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152CE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76CBD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2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A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3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9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1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2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3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8AD16" w:rsidR="009A6C64" w:rsidRPr="00730585" w:rsidRDefault="0002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12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A9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3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B0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5E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E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C5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3A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89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5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1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1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C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885" w:rsidRPr="00B537C7" w:rsidRDefault="00025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88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