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666E9" w:rsidR="00061896" w:rsidRPr="005F4693" w:rsidRDefault="00082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7F685" w:rsidR="00061896" w:rsidRPr="00E407AC" w:rsidRDefault="00082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909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9D4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97A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4353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27B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5B40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E0B" w:rsidR="00FC15B4" w:rsidRPr="00D11D17" w:rsidRDefault="000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119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53C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7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C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6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4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2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6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4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646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004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7A0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026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CACF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C8D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386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C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C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0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6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9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6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E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FD79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A7E8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289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3EE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AA9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CBC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3F9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B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1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7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B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2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C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4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CE2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195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FAA7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F021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B37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12A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77E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C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F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1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6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2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6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1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201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D07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746A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491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8383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52A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8A0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D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E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FE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AA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B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8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03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960" w:rsidR="009A6C64" w:rsidRPr="00C2583D" w:rsidRDefault="000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3B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D1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36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6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78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30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C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9A3" w:rsidRDefault="00082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9A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