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B110" w:rsidR="0061148E" w:rsidRPr="00944D28" w:rsidRDefault="00290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74D3" w:rsidR="0061148E" w:rsidRPr="004A7085" w:rsidRDefault="00290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399FB9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24FD32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1557E1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5643B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98907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3A054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16677" w:rsidR="00E22E60" w:rsidRPr="007D5604" w:rsidRDefault="0029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DA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3B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C4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8F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A7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9F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02C00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C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F1550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0FD68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A656D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06B72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79EFD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7ABF5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D4525" w:rsidR="00B87ED3" w:rsidRPr="007D5604" w:rsidRDefault="0029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B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19CB7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532C9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DF60F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463EF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6A064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355E8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72583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5117D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C5951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BBC40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CB5B7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76B32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8AF31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1F43D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582C1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4AE6D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91F97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BE794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7341B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AFFCD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A1BAD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CEEF" w:rsidR="00B87ED3" w:rsidRPr="00944D28" w:rsidRDefault="00290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D0BA2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F4449B" w:rsidR="00B87ED3" w:rsidRPr="007D5604" w:rsidRDefault="0029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0D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40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9CB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21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E8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E42BB"/>
    <w:rsid w:val="001D5720"/>
    <w:rsid w:val="002903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2024-06-17T17:08:00.0000000Z</dcterms:modified>
</coreProperties>
</file>