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A400E" w:rsidR="0061148E" w:rsidRPr="00944D28" w:rsidRDefault="000B6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72B20" w:rsidR="0061148E" w:rsidRPr="004A7085" w:rsidRDefault="000B6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41C47" w:rsidR="00AC6230" w:rsidRPr="00944D28" w:rsidRDefault="000B6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2D7B4" w:rsidR="00AC6230" w:rsidRPr="00944D28" w:rsidRDefault="000B6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834E4" w:rsidR="00AC6230" w:rsidRPr="00944D28" w:rsidRDefault="000B6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ABAC5" w:rsidR="00AC6230" w:rsidRPr="00944D28" w:rsidRDefault="000B6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97B63" w:rsidR="00AC6230" w:rsidRPr="00944D28" w:rsidRDefault="000B6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81DF3" w:rsidR="00AC6230" w:rsidRPr="00944D28" w:rsidRDefault="000B6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977C8" w:rsidR="00AC6230" w:rsidRPr="00944D28" w:rsidRDefault="000B65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E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1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8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3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1C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1B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1019F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4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E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D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E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0DC64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6C7BA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43BA4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0E3FD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4291B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A5B20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CD37E" w:rsidR="00B87ED3" w:rsidRPr="00944D28" w:rsidRDefault="000B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8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6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D310B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3B74F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55D19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2108F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9AD1EA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34973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7B1B9F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1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2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5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D887D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28F28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7D796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2A540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55A06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7954B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C5E9B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A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A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7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6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BE5B3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A7A04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4269EE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2ED1F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6BBB5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326B3F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16C6F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7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F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B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E41737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6DB6C9" w:rsidR="00B87ED3" w:rsidRPr="00944D28" w:rsidRDefault="000B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88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6B5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C2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E5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82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B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A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3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F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7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5E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445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