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F838" w:rsidR="0061148E" w:rsidRPr="00944D28" w:rsidRDefault="00655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0591" w:rsidR="0061148E" w:rsidRPr="004A7085" w:rsidRDefault="00655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39A10" w:rsidR="00B87ED3" w:rsidRPr="00944D28" w:rsidRDefault="0065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8BD15" w:rsidR="00B87ED3" w:rsidRPr="00944D28" w:rsidRDefault="0065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78457" w:rsidR="00B87ED3" w:rsidRPr="00944D28" w:rsidRDefault="0065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63C22" w:rsidR="00B87ED3" w:rsidRPr="00944D28" w:rsidRDefault="0065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AEA3B" w:rsidR="00B87ED3" w:rsidRPr="00944D28" w:rsidRDefault="0065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99121" w:rsidR="00B87ED3" w:rsidRPr="00944D28" w:rsidRDefault="0065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D176" w:rsidR="00B87ED3" w:rsidRPr="00944D28" w:rsidRDefault="0065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36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6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32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0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3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E01F8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82993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D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0ACB7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443FF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AFE49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10911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399C9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7D38E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A131C" w:rsidR="00B87ED3" w:rsidRPr="00944D28" w:rsidRDefault="0065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C5E27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5A410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5ED0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A9B69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BCDD8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17B43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BE353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F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BE7F6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3D5E2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1074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2C534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38CF6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73DC1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6387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D6EC" w:rsidR="00B87ED3" w:rsidRPr="00944D28" w:rsidRDefault="0065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5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3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FEFBC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E598F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88968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03327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DF987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C7DF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1D49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C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4F462" w:rsidR="00B87ED3" w:rsidRPr="00944D28" w:rsidRDefault="0065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4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46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1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4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3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3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B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6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D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BF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75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2024-06-17T00:08:00.0000000Z</dcterms:modified>
</coreProperties>
</file>