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0D0F" w:rsidR="0061148E" w:rsidRPr="00944D28" w:rsidRDefault="00F91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EF5D" w:rsidR="0061148E" w:rsidRPr="004A7085" w:rsidRDefault="00F91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8782" w:rsidR="00B87ED3" w:rsidRPr="00944D28" w:rsidRDefault="00F9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26634" w:rsidR="00B87ED3" w:rsidRPr="00944D28" w:rsidRDefault="00F9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6A4AB" w:rsidR="00B87ED3" w:rsidRPr="00944D28" w:rsidRDefault="00F9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98218" w:rsidR="00B87ED3" w:rsidRPr="00944D28" w:rsidRDefault="00F9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A36E8" w:rsidR="00B87ED3" w:rsidRPr="00944D28" w:rsidRDefault="00F9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7379D" w:rsidR="00B87ED3" w:rsidRPr="00944D28" w:rsidRDefault="00F9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D9422" w:rsidR="00B87ED3" w:rsidRPr="00944D28" w:rsidRDefault="00F9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5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E4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29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8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0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E96A3" w:rsidR="00B87ED3" w:rsidRPr="00944D28" w:rsidRDefault="00F9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B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5B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4975" w:rsidR="00B87ED3" w:rsidRPr="00944D28" w:rsidRDefault="00F9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BA6E9" w:rsidR="00B87ED3" w:rsidRPr="00944D28" w:rsidRDefault="00F9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235CE" w:rsidR="00B87ED3" w:rsidRPr="00944D28" w:rsidRDefault="00F9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5A174" w:rsidR="00B87ED3" w:rsidRPr="00944D28" w:rsidRDefault="00F9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081B9" w:rsidR="00B87ED3" w:rsidRPr="00944D28" w:rsidRDefault="00F9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EAD5D" w:rsidR="00B87ED3" w:rsidRPr="00944D28" w:rsidRDefault="00F9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760A" w:rsidR="00B87ED3" w:rsidRPr="00944D28" w:rsidRDefault="00F9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F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AAC87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5296F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7D93B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2BD2F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359E8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C479E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27FE8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0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7045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3CA7E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10672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62AC0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E3EAF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89A50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5B000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4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225E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6EFC7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C56C7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9C155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56806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00327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0D50B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D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A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4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25A88" w:rsidR="00B87ED3" w:rsidRPr="00944D28" w:rsidRDefault="00F9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9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BEDC2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239B1" w:rsidR="00B87ED3" w:rsidRPr="00944D28" w:rsidRDefault="00F9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1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5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0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DB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9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D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B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F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1B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