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E563B" w:rsidR="0061148E" w:rsidRPr="00944D28" w:rsidRDefault="002F7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AD197" w:rsidR="0061148E" w:rsidRPr="004A7085" w:rsidRDefault="002F7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4319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EDC13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8291F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BF8A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D1471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BCC8B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50CA1" w:rsidR="00B87ED3" w:rsidRPr="00944D28" w:rsidRDefault="002F7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73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4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A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B0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4BEAF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3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0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6D258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9C07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601FC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6B56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1AC48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326F6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70B4" w:rsidR="00B87ED3" w:rsidRPr="00944D28" w:rsidRDefault="002F7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5AD41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5708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67BF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E21E4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4564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9B35F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5929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8356" w:rsidR="00B87ED3" w:rsidRPr="00944D28" w:rsidRDefault="002F7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B540B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67A5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C409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8C02D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67BB2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164CA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6914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B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0FBD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0073E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05CFE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D19B1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C080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7C65B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76CC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03941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CB6DD" w:rsidR="00B87ED3" w:rsidRPr="00944D28" w:rsidRDefault="002F7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9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F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7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E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51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0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4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4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A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2024-06-18T08:25:00.0000000Z</dcterms:modified>
</coreProperties>
</file>