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52227D" w:rsidR="0061148E" w:rsidRPr="009231D2" w:rsidRDefault="002B6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9735" w:rsidR="0061148E" w:rsidRPr="009231D2" w:rsidRDefault="002B6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24000" w:rsidR="00B87ED3" w:rsidRPr="00944D28" w:rsidRDefault="002B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57F6E" w:rsidR="00B87ED3" w:rsidRPr="00944D28" w:rsidRDefault="002B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35C23" w:rsidR="00B87ED3" w:rsidRPr="00944D28" w:rsidRDefault="002B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9C6D9" w:rsidR="00B87ED3" w:rsidRPr="00944D28" w:rsidRDefault="002B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BCE98" w:rsidR="00B87ED3" w:rsidRPr="00944D28" w:rsidRDefault="002B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093AD" w:rsidR="00B87ED3" w:rsidRPr="00944D28" w:rsidRDefault="002B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C7D38" w:rsidR="00B87ED3" w:rsidRPr="00944D28" w:rsidRDefault="002B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0B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7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11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9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0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2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8EA40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7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77CA0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86F64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80251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41BDF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9F0F5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E44EA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4C9B4" w:rsidR="00B87ED3" w:rsidRPr="00944D28" w:rsidRDefault="002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212FE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20965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0D757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872D6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F8929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9D8EC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7E871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B5986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F204C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8EA57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8941B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AFABA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5A14B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EFDBB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6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9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20601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292F0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A2394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C1585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F8E3C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84D8E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F286E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B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B16F" w:rsidR="00B87ED3" w:rsidRPr="00944D28" w:rsidRDefault="002B6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8B35DC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FF1AF5" w:rsidR="00B87ED3" w:rsidRPr="00944D28" w:rsidRDefault="002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84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85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23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BF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255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9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3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A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A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6211"/>
    <w:rsid w:val="003441B6"/>
    <w:rsid w:val="004173A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2024-06-17T13:07:00.0000000Z</dcterms:modified>
</coreProperties>
</file>