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598A7E" w:rsidR="00032AE3" w:rsidRPr="00DC3A9E" w:rsidRDefault="00EE1C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BD74D" w:rsidR="00032AE3" w:rsidRPr="00DC3A9E" w:rsidRDefault="00EE1C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AC6E5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99B30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29867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D6C93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D43C5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EB00A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6F86" w:rsidR="00C11CD7" w:rsidRPr="00DC3A9E" w:rsidRDefault="00EE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F6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65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28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BB0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D02D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08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0D18A" w:rsidR="00960A52" w:rsidRPr="00DC3A9E" w:rsidRDefault="00EE1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F23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7EC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E65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6286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7FD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BE4B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B34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3C1A9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BADCC7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FC21CA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BEFB72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0F5674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5D264F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4733D" w:rsidR="002773D1" w:rsidRPr="00DC3A9E" w:rsidRDefault="00EE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691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B499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A8F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C139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748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935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65C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C56FA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4B3909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9A7824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61D3F5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CEFF56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6A4A1D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76A03" w:rsidR="00BA6252" w:rsidRPr="00DC3A9E" w:rsidRDefault="00EE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B1B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D7C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FFB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0D2A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263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A9F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AAF4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753B5C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355CC4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D9B9AE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FF43C7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D3D040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E8BB7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C1628C" w:rsidR="00207535" w:rsidRPr="00DC3A9E" w:rsidRDefault="00EE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731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7762D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8D996A2" w14:textId="35B53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D7F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E90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E2B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EE7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BE8DB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964D1F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9FB9EF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054F90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E927A0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1A1B61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23E65" w:rsidR="00943D08" w:rsidRPr="00DC3A9E" w:rsidRDefault="00EE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D11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195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ACB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CA2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A1E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990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B0A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0AFFF4" w:rsidR="00943D08" w:rsidRPr="00DC3A9E" w:rsidRDefault="00EE1C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6D9497" w:rsidR="00943D08" w:rsidRPr="00DC3A9E" w:rsidRDefault="00EE1C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556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FAC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8A4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23F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830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09F5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EA1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EFC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A09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F0B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A87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86A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1C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29C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1CDD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