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85EEC5" w:rsidR="00AA29B6" w:rsidRPr="00EA69E9" w:rsidRDefault="006776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E100E" w:rsidR="00AA29B6" w:rsidRPr="00AA29B6" w:rsidRDefault="006776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D1D75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24805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BF11E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BE024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9AD2D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DFA68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A0CA2" w:rsidR="00B87ED3" w:rsidRPr="00FC7F6A" w:rsidRDefault="0067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AD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9E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A9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CC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23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58B08" w:rsidR="00B87ED3" w:rsidRPr="00D44524" w:rsidRDefault="0067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AC44C" w:rsidR="00B87ED3" w:rsidRPr="00D44524" w:rsidRDefault="0067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43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AA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20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F5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5D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36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93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936F0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D875C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3406E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B579A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1CD5D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2FB54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CB76A" w:rsidR="000B5588" w:rsidRPr="00D44524" w:rsidRDefault="0067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D5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E9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B5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C7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04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09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54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772ED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7796A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D9941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E4128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26DAE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12036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1E067" w:rsidR="00846B8B" w:rsidRPr="00D44524" w:rsidRDefault="0067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0D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9B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D1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D65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69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DA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AA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4E272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2F20A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8AB6A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EBBFE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EEED7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ECCBB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6D921" w:rsidR="007A5870" w:rsidRPr="00D44524" w:rsidRDefault="0067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FF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C5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74C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EC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D9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0E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4C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7515D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A4D69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4C0DB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14D84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8261C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2694A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B3874" w:rsidR="0021795A" w:rsidRPr="00D44524" w:rsidRDefault="0067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94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88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74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7A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AC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DF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1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5BB00D" w:rsidR="00DF25F7" w:rsidRPr="00D44524" w:rsidRDefault="006776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3B9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AF0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38A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3D2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58B7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122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7DC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D37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E1F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ADD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A09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7BF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001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6AE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787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2024-06-16T09:14:00.0000000Z</dcterms:modified>
</coreProperties>
</file>