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66326" w:rsidR="00061896" w:rsidRPr="005F4693" w:rsidRDefault="006A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C4D99" w:rsidR="00061896" w:rsidRPr="00E407AC" w:rsidRDefault="006A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59C9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D132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E5A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FEF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7D28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099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6B7" w:rsidR="00FC15B4" w:rsidRPr="00D11D17" w:rsidRDefault="006A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7B9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35B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C85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24B7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D74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03EE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1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E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5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7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5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E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4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ABD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D23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6225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613B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382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889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C14A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7BC0C" w:rsidR="00DE76F3" w:rsidRPr="0026478E" w:rsidRDefault="006A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4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4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9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5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F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6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BDB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A81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C50B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9F01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BB6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226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D8E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C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C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C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A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6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F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C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C609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DB4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03E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035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79BC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E04F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D3F1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9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8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A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1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4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A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A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DB7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A36D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F9C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A30" w:rsidR="009A6C64" w:rsidRPr="00C2583D" w:rsidRDefault="006A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2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5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E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E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B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6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E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6BA" w:rsidRDefault="006A1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