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AEF91" w:rsidR="00FD3806" w:rsidRPr="00A72646" w:rsidRDefault="00F546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0FFF0" w:rsidR="00FD3806" w:rsidRPr="002A5E6C" w:rsidRDefault="00F546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64BCA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DC8BB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CA4B5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70CEC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C4530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90B6E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159BB" w:rsidR="00B87ED3" w:rsidRPr="00AF0D95" w:rsidRDefault="00F54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7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FE6B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412C9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F77B4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0BB2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E189E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BC600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1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F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6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9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5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C0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B68BA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B75A5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DD18A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B5F8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68E1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F87D3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6484" w:rsidR="00B87ED3" w:rsidRPr="00AF0D95" w:rsidRDefault="00F54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D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C7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5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0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1608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EB2F2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DFEAB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5B5BF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C6F03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4EAD3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D1CED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91A3" w:rsidR="00B87ED3" w:rsidRPr="00AF0D95" w:rsidRDefault="00F546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A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7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386E2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5716E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62F8F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6FC1C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28849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0A870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6599D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A4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D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3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A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D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810FB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8AD14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C4E72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F7DBB" w:rsidR="00B87ED3" w:rsidRPr="00AF0D95" w:rsidRDefault="00F54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09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E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E5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7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7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0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1D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6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