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6B6D7" w:rsidR="00FD3806" w:rsidRPr="00A72646" w:rsidRDefault="00667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30686" w:rsidR="00FD3806" w:rsidRPr="002A5E6C" w:rsidRDefault="00667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C73BF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7E609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C59BF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07EE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44D17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67289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1CE3D" w:rsidR="00B87ED3" w:rsidRPr="00AF0D95" w:rsidRDefault="0066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3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B0F0D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A712E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047CB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9480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F700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8F9B0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C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3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E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2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D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8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B9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F1629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F1B0A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BFEF8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925C9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4884A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F87B7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5B6D" w:rsidR="00B87ED3" w:rsidRPr="00AF0D95" w:rsidRDefault="0066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1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D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4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25B4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FF9C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EE1BA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E586F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DD80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1986A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8704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9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55702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B6AD8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0017C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493EF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765C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B6223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FDA90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7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9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E106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50662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7AC0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E1F09" w:rsidR="00B87ED3" w:rsidRPr="00AF0D95" w:rsidRDefault="0066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CD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3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F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7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5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D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9E3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69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