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E0403" w:rsidR="00FD3806" w:rsidRPr="00A72646" w:rsidRDefault="003A5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BC4F6" w:rsidR="00FD3806" w:rsidRPr="002A5E6C" w:rsidRDefault="003A5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3E2C3" w:rsidR="00B87ED3" w:rsidRPr="00AF0D95" w:rsidRDefault="003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79C5F" w:rsidR="00B87ED3" w:rsidRPr="00AF0D95" w:rsidRDefault="003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AEDCD" w:rsidR="00B87ED3" w:rsidRPr="00AF0D95" w:rsidRDefault="003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24B04" w:rsidR="00B87ED3" w:rsidRPr="00AF0D95" w:rsidRDefault="003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EA893" w:rsidR="00B87ED3" w:rsidRPr="00AF0D95" w:rsidRDefault="003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97EC2" w:rsidR="00B87ED3" w:rsidRPr="00AF0D95" w:rsidRDefault="003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8194B" w:rsidR="00B87ED3" w:rsidRPr="00AF0D95" w:rsidRDefault="003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CC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DC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AB051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2285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47579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3FFCC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8D95F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75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A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AF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60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8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91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FF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A56E3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E5770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DC25C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55CF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C9D21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ECE9D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B412F" w:rsidR="00B87ED3" w:rsidRPr="00AF0D95" w:rsidRDefault="003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1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B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4E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9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8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43F2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E5E16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D9E4E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AB9C6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5B53B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0C44A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9BBD9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6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1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87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23F6F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16ED2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F4F3A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19F7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ABB2C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F5AC3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5896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5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F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45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1550A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5FEC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54593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CCDD2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6D334" w:rsidR="00B87ED3" w:rsidRPr="00AF0D95" w:rsidRDefault="003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8B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15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1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A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F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E4B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F1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