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5E21" w:rsidR="0061148E" w:rsidRPr="00944D28" w:rsidRDefault="00547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840B" w:rsidR="0061148E" w:rsidRPr="004A7085" w:rsidRDefault="00547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34D3D" w:rsidR="00A67F55" w:rsidRPr="00944D28" w:rsidRDefault="0054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27A1B" w:rsidR="00A67F55" w:rsidRPr="00944D28" w:rsidRDefault="0054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68DE3" w:rsidR="00A67F55" w:rsidRPr="00944D28" w:rsidRDefault="0054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22D06C" w:rsidR="00A67F55" w:rsidRPr="00944D28" w:rsidRDefault="0054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F6D36" w:rsidR="00A67F55" w:rsidRPr="00944D28" w:rsidRDefault="0054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E8DC4" w:rsidR="00A67F55" w:rsidRPr="00944D28" w:rsidRDefault="0054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0BC4F" w:rsidR="00A67F55" w:rsidRPr="00944D28" w:rsidRDefault="00547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7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47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4021E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EB9CE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1E17B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76725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2B691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2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2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1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B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4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2D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9E36B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A6212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04C09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02F4F5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DAA0E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58CA2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0C870" w:rsidR="00B87ED3" w:rsidRPr="00944D28" w:rsidRDefault="00547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6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1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C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0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6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E2CC9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0E12D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9574F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5FC48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604EB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A825B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07B0F2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8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B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BD795" w:rsidR="00B87ED3" w:rsidRPr="00944D28" w:rsidRDefault="00547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7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7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C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D324F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42F13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EFDBF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124CE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91C9D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61A4F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CBF69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F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E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D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B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B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7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6D91D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A3E2A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88DBC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1B08B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AE248" w:rsidR="00B87ED3" w:rsidRPr="00944D28" w:rsidRDefault="00547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1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8F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4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F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2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7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3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2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723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4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