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4BC2" w:rsidR="0061148E" w:rsidRPr="000C582F" w:rsidRDefault="00D00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4BCE" w:rsidR="0061148E" w:rsidRPr="000C582F" w:rsidRDefault="00D00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B39EB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0430F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9C835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53461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1F21C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12ABA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DCB82" w:rsidR="00B87ED3" w:rsidRPr="000C582F" w:rsidRDefault="00D00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30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BC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50EB8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0A314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7D44A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950E3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52295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C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E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29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0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AB42" w:rsidR="00B87ED3" w:rsidRPr="000C582F" w:rsidRDefault="00D00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1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8114" w:rsidR="00B87ED3" w:rsidRPr="000C582F" w:rsidRDefault="00D002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B6C5D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1B621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4C8FD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C03BA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F98B5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206AF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66D67" w:rsidR="00B87ED3" w:rsidRPr="000C582F" w:rsidRDefault="00D00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91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75321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A6475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81666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992A7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1CEEB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BEFB3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3FC4E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67B5" w:rsidR="00B87ED3" w:rsidRPr="000C582F" w:rsidRDefault="00D00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4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2C6D6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61CEF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5AAB0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6EBCB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C3EF1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642E9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9EBC3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0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1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1B4117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0B91E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83438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4EA80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3E391" w:rsidR="00B87ED3" w:rsidRPr="000C582F" w:rsidRDefault="00D00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E7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09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2F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