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3711" w:rsidR="0061148E" w:rsidRPr="00944D28" w:rsidRDefault="00141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2E76" w:rsidR="0061148E" w:rsidRPr="004A7085" w:rsidRDefault="00141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64AC9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44A57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0AAC9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15757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C0438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1C3E7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352FB" w:rsidR="00B87ED3" w:rsidRPr="00944D28" w:rsidRDefault="0014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BD016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FD3A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E666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E0D4C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A5945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6245B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9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8322E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BDC00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65C2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51BB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6A3C2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3AF7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55366" w:rsidR="00B87ED3" w:rsidRPr="00944D28" w:rsidRDefault="0014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EF417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BF81A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E9459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3B1C0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14179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DFCE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BAD7F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BD31" w:rsidR="00B87ED3" w:rsidRPr="00944D28" w:rsidRDefault="00141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92F78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1ABD3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87EF4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DA215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74319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1304E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3336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120F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A1B4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6C1D2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1BE9" w:rsidR="00B87ED3" w:rsidRPr="00944D28" w:rsidRDefault="0014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E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3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3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2024-06-17T06:55:00.0000000Z</dcterms:modified>
</coreProperties>
</file>