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C314F" w:rsidR="0061148E" w:rsidRPr="00C61931" w:rsidRDefault="004B3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2D72" w:rsidR="0061148E" w:rsidRPr="00C61931" w:rsidRDefault="004B3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D58C5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A182D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A8EA4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EC1E6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6CD3A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452BF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235E1" w:rsidR="00B87ED3" w:rsidRPr="00944D28" w:rsidRDefault="004B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7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E7DEC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3FC6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165E7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45850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46D06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636A5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96E55" w:rsidR="00B87ED3" w:rsidRPr="00944D28" w:rsidRDefault="004B3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B5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F3D21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44FF4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57B8B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0F8BA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FBAFD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1B7EF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C0EE" w:rsidR="00B87ED3" w:rsidRPr="00944D28" w:rsidRDefault="004B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C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E56AF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ABFD6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BC576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7CEAA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EAF9A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20B64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B0C70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33E5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F727A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5026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407DD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6B29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EE139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A986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8515" w:rsidR="00B87ED3" w:rsidRPr="00944D28" w:rsidRDefault="004B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3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794C5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8A00F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6E784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B5BFF" w:rsidR="00B87ED3" w:rsidRPr="00944D28" w:rsidRDefault="004B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6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A036" w:rsidR="00B87ED3" w:rsidRPr="00944D28" w:rsidRDefault="004B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324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